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EB" w:rsidRPr="00CB3609" w:rsidRDefault="00D315EB" w:rsidP="00D315EB">
      <w:pPr>
        <w:pStyle w:val="Default"/>
        <w:jc w:val="center"/>
        <w:rPr>
          <w:rFonts w:ascii="Times New Roman" w:hAnsi="Times New Roman" w:cs="Times New Roman"/>
        </w:rPr>
      </w:pPr>
      <w:r w:rsidRPr="00CB3609">
        <w:rPr>
          <w:rFonts w:ascii="Times New Roman" w:hAnsi="Times New Roman" w:cs="Times New Roman"/>
        </w:rPr>
        <w:t>Dipartimento di Ingegneria Meccanica, Energetica e Gestionale</w:t>
      </w:r>
    </w:p>
    <w:p w:rsidR="00D315EB" w:rsidRPr="00CB3609" w:rsidRDefault="00D315EB" w:rsidP="00D315EB">
      <w:pPr>
        <w:pStyle w:val="Default"/>
        <w:jc w:val="center"/>
        <w:rPr>
          <w:rFonts w:ascii="Times New Roman" w:hAnsi="Times New Roman" w:cs="Times New Roman"/>
        </w:rPr>
      </w:pPr>
      <w:r w:rsidRPr="00CB3609">
        <w:rPr>
          <w:rFonts w:ascii="Times New Roman" w:hAnsi="Times New Roman" w:cs="Times New Roman"/>
        </w:rPr>
        <w:t>Università della Calabria</w:t>
      </w:r>
    </w:p>
    <w:p w:rsidR="00C9530B" w:rsidRPr="00CB3609" w:rsidRDefault="00C9530B" w:rsidP="00D315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315EB" w:rsidRPr="00DF0BE7" w:rsidRDefault="00826465" w:rsidP="00D315E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ANNO ACCADEMICO 201</w:t>
      </w:r>
      <w:r w:rsidR="00C1044E">
        <w:rPr>
          <w:rFonts w:ascii="Times New Roman" w:hAnsi="Times New Roman" w:cs="Times New Roman"/>
          <w:b/>
          <w:bCs/>
        </w:rPr>
        <w:t>7</w:t>
      </w:r>
      <w:r w:rsidR="00D315EB" w:rsidRPr="00DF0BE7">
        <w:rPr>
          <w:rFonts w:ascii="Times New Roman" w:hAnsi="Times New Roman" w:cs="Times New Roman"/>
          <w:b/>
          <w:bCs/>
        </w:rPr>
        <w:t>-201</w:t>
      </w:r>
      <w:r w:rsidR="00C1044E">
        <w:rPr>
          <w:rFonts w:ascii="Times New Roman" w:hAnsi="Times New Roman" w:cs="Times New Roman"/>
          <w:b/>
          <w:bCs/>
        </w:rPr>
        <w:t>8</w:t>
      </w:r>
    </w:p>
    <w:p w:rsidR="00D315EB" w:rsidRPr="00DF0BE7" w:rsidRDefault="0025406E" w:rsidP="00D315EB">
      <w:pPr>
        <w:pStyle w:val="Default"/>
        <w:jc w:val="center"/>
        <w:rPr>
          <w:rFonts w:ascii="Times New Roman" w:hAnsi="Times New Roman" w:cs="Times New Roman"/>
        </w:rPr>
      </w:pPr>
      <w:r w:rsidRPr="00DF0BE7">
        <w:rPr>
          <w:rFonts w:ascii="Times New Roman" w:hAnsi="Times New Roman" w:cs="Times New Roman"/>
          <w:b/>
          <w:bCs/>
        </w:rPr>
        <w:t>Domanda</w:t>
      </w:r>
      <w:r w:rsidR="00D315EB" w:rsidRPr="00DF0BE7">
        <w:rPr>
          <w:rFonts w:ascii="Times New Roman" w:hAnsi="Times New Roman" w:cs="Times New Roman"/>
          <w:b/>
          <w:bCs/>
        </w:rPr>
        <w:t xml:space="preserve"> di ammissione al percorso d’eccellenza per il corso di laurea magistrale in Ingegneria Gestionale (Classe: LM 31)</w:t>
      </w:r>
    </w:p>
    <w:p w:rsidR="00D315EB" w:rsidRPr="00CB3609" w:rsidRDefault="00D315EB" w:rsidP="00D315E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D315EB" w:rsidRPr="00CB3609" w:rsidRDefault="00D315EB" w:rsidP="00D31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3653" w:rsidRPr="00CB3609" w:rsidRDefault="00FA064F" w:rsidP="000736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3609">
        <w:rPr>
          <w:rFonts w:ascii="Times New Roman" w:hAnsi="Times New Roman" w:cs="Times New Roman"/>
          <w:sz w:val="22"/>
          <w:szCs w:val="22"/>
        </w:rPr>
        <w:t xml:space="preserve">(Lo studente deve compilare il presente allegato in ogni sua parte e </w:t>
      </w:r>
      <w:r w:rsidR="005C42C9">
        <w:rPr>
          <w:rFonts w:ascii="Times New Roman" w:hAnsi="Times New Roman" w:cs="Times New Roman"/>
          <w:sz w:val="22"/>
          <w:szCs w:val="22"/>
        </w:rPr>
        <w:t>inviarlo</w:t>
      </w:r>
      <w:r w:rsidRPr="00CB3609">
        <w:rPr>
          <w:rFonts w:ascii="Times New Roman" w:hAnsi="Times New Roman" w:cs="Times New Roman"/>
          <w:sz w:val="22"/>
          <w:szCs w:val="22"/>
        </w:rPr>
        <w:t xml:space="preserve"> </w:t>
      </w:r>
      <w:r w:rsidRPr="00CB3609">
        <w:rPr>
          <w:rFonts w:ascii="Times New Roman" w:hAnsi="Times New Roman" w:cs="Times New Roman"/>
          <w:b/>
          <w:bCs/>
          <w:sz w:val="22"/>
          <w:szCs w:val="22"/>
        </w:rPr>
        <w:t xml:space="preserve">entro il </w:t>
      </w:r>
      <w:r w:rsidR="00C1044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26465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B3609">
        <w:rPr>
          <w:rFonts w:ascii="Times New Roman" w:hAnsi="Times New Roman" w:cs="Times New Roman"/>
          <w:b/>
          <w:bCs/>
          <w:sz w:val="22"/>
          <w:szCs w:val="22"/>
        </w:rPr>
        <w:t xml:space="preserve"> Marzo 201</w:t>
      </w:r>
      <w:r w:rsidR="00C1044E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CB360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CB3609">
        <w:rPr>
          <w:rFonts w:ascii="Times New Roman" w:hAnsi="Times New Roman" w:cs="Times New Roman"/>
          <w:sz w:val="22"/>
          <w:szCs w:val="22"/>
        </w:rPr>
        <w:t xml:space="preserve">all’indirizzo di posta elettronica </w:t>
      </w:r>
      <w:hyperlink r:id="rId7" w:history="1">
        <w:r w:rsidRPr="00CB3609">
          <w:rPr>
            <w:rStyle w:val="Collegamentoipertestuale"/>
            <w:rFonts w:ascii="Times New Roman" w:hAnsi="Times New Roman" w:cs="Times New Roman"/>
            <w:sz w:val="22"/>
            <w:szCs w:val="22"/>
          </w:rPr>
          <w:t>ing.gestionale.cs@gmail.com</w:t>
        </w:r>
      </w:hyperlink>
      <w:r w:rsidR="00826465">
        <w:rPr>
          <w:rFonts w:ascii="Times New Roman" w:hAnsi="Times New Roman" w:cs="Times New Roman"/>
          <w:sz w:val="22"/>
          <w:szCs w:val="22"/>
        </w:rPr>
        <w:t>, unitamente al CV).</w:t>
      </w:r>
    </w:p>
    <w:p w:rsidR="00FA064F" w:rsidRPr="00CB3609" w:rsidRDefault="00FA064F" w:rsidP="000736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63F" w:rsidRPr="00CB3609" w:rsidRDefault="00FA064F" w:rsidP="00E224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3609">
        <w:rPr>
          <w:rFonts w:ascii="Times New Roman" w:hAnsi="Times New Roman" w:cs="Times New Roman"/>
          <w:sz w:val="23"/>
          <w:szCs w:val="23"/>
        </w:rPr>
        <w:t>Il/la sottoscritto/a, ai sensi del D.P.R. 28 dicembre 2000, n. 445, dichiara: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052"/>
        <w:gridCol w:w="2302"/>
        <w:gridCol w:w="2303"/>
        <w:gridCol w:w="2303"/>
      </w:tblGrid>
      <w:tr w:rsidR="00E55F81" w:rsidRPr="00CB3609" w:rsidTr="00454B1A">
        <w:tc>
          <w:tcPr>
            <w:tcW w:w="4354" w:type="dxa"/>
            <w:gridSpan w:val="2"/>
          </w:tcPr>
          <w:p w:rsidR="00E55F81" w:rsidRPr="00CB3609" w:rsidRDefault="00E55F81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 w:rsidRPr="00CB3609">
              <w:rPr>
                <w:rFonts w:ascii="Times New Roman" w:hAnsi="Times New Roman" w:cs="Times New Roman"/>
                <w:color w:val="000000"/>
              </w:rPr>
              <w:t>Nome</w:t>
            </w:r>
          </w:p>
        </w:tc>
        <w:tc>
          <w:tcPr>
            <w:tcW w:w="4606" w:type="dxa"/>
            <w:gridSpan w:val="2"/>
          </w:tcPr>
          <w:p w:rsidR="00E55F81" w:rsidRPr="00CB3609" w:rsidRDefault="00E55F81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 w:rsidRPr="00CB3609">
              <w:rPr>
                <w:rFonts w:ascii="Times New Roman" w:hAnsi="Times New Roman" w:cs="Times New Roman"/>
                <w:color w:val="000000"/>
              </w:rPr>
              <w:t>Cognome</w:t>
            </w:r>
          </w:p>
        </w:tc>
      </w:tr>
      <w:tr w:rsidR="009C2F3F" w:rsidRPr="00CB3609" w:rsidTr="00291351">
        <w:trPr>
          <w:trHeight w:val="465"/>
        </w:trPr>
        <w:tc>
          <w:tcPr>
            <w:tcW w:w="2052" w:type="dxa"/>
          </w:tcPr>
          <w:p w:rsidR="009C2F3F" w:rsidRPr="00CB3609" w:rsidRDefault="009C2F3F" w:rsidP="002913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B3609">
              <w:rPr>
                <w:rFonts w:ascii="Times New Roman" w:hAnsi="Times New Roman" w:cs="Times New Roman"/>
                <w:sz w:val="22"/>
                <w:szCs w:val="22"/>
              </w:rPr>
              <w:t>N. di matricola</w:t>
            </w:r>
          </w:p>
        </w:tc>
        <w:tc>
          <w:tcPr>
            <w:tcW w:w="2302" w:type="dxa"/>
          </w:tcPr>
          <w:p w:rsidR="009C2F3F" w:rsidRPr="00CB3609" w:rsidRDefault="009C2F3F" w:rsidP="00291351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9C2F3F" w:rsidRPr="00CB3609" w:rsidRDefault="009C2F3F" w:rsidP="009C2F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B3609">
              <w:rPr>
                <w:rFonts w:ascii="Times New Roman" w:hAnsi="Times New Roman" w:cs="Times New Roman"/>
                <w:sz w:val="22"/>
                <w:szCs w:val="22"/>
              </w:rPr>
              <w:t xml:space="preserve">Anno di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immatricolazione</w:t>
            </w:r>
            <w:r w:rsidRPr="00CB36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</w:tcPr>
          <w:p w:rsidR="009C2F3F" w:rsidRPr="00CB3609" w:rsidRDefault="009C2F3F" w:rsidP="00291351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92A2F" w:rsidRPr="00CB3609" w:rsidTr="007C13D0">
        <w:tc>
          <w:tcPr>
            <w:tcW w:w="4354" w:type="dxa"/>
            <w:gridSpan w:val="2"/>
          </w:tcPr>
          <w:p w:rsidR="00392A2F" w:rsidRPr="00CB3609" w:rsidRDefault="00CC0221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4606" w:type="dxa"/>
            <w:gridSpan w:val="2"/>
          </w:tcPr>
          <w:p w:rsidR="00392A2F" w:rsidRPr="00CB3609" w:rsidRDefault="00CC0221" w:rsidP="00CC0221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</w:tr>
      <w:tr w:rsidR="00392A2F" w:rsidRPr="00CB3609" w:rsidTr="00B2474B">
        <w:tc>
          <w:tcPr>
            <w:tcW w:w="4354" w:type="dxa"/>
            <w:gridSpan w:val="2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 w:rsidRPr="00CB3609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2303" w:type="dxa"/>
          </w:tcPr>
          <w:p w:rsidR="00392A2F" w:rsidRPr="00CB3609" w:rsidRDefault="00392A2F" w:rsidP="00E55F8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92A2F" w:rsidRPr="00CB3609" w:rsidTr="009C2F3F">
        <w:tc>
          <w:tcPr>
            <w:tcW w:w="4354" w:type="dxa"/>
            <w:gridSpan w:val="2"/>
            <w:tcBorders>
              <w:bottom w:val="single" w:sz="4" w:space="0" w:color="auto"/>
            </w:tcBorders>
          </w:tcPr>
          <w:p w:rsidR="00392A2F" w:rsidRPr="00CB3609" w:rsidRDefault="00CC0221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Luogo di Residenza</w:t>
            </w:r>
            <w:r w:rsidR="00392A2F" w:rsidRPr="00CB3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 w:rsidRPr="00CB3609">
              <w:rPr>
                <w:rFonts w:ascii="Times New Roman" w:hAnsi="Times New Roman" w:cs="Times New Roman"/>
              </w:rPr>
              <w:t>Via/Piazza</w:t>
            </w:r>
          </w:p>
        </w:tc>
      </w:tr>
      <w:tr w:rsidR="00E55F81" w:rsidRPr="00CB3609" w:rsidTr="009C2F3F">
        <w:tc>
          <w:tcPr>
            <w:tcW w:w="4354" w:type="dxa"/>
            <w:gridSpan w:val="2"/>
            <w:tcBorders>
              <w:bottom w:val="single" w:sz="4" w:space="0" w:color="auto"/>
            </w:tcBorders>
          </w:tcPr>
          <w:p w:rsidR="00E55F81" w:rsidRPr="00CB3609" w:rsidRDefault="00E55F81" w:rsidP="00E55F8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 w:rsidRPr="00CB3609">
              <w:rPr>
                <w:rFonts w:ascii="Times New Roman" w:hAnsi="Times New Roman" w:cs="Times New Roman"/>
                <w:sz w:val="22"/>
                <w:szCs w:val="22"/>
              </w:rPr>
              <w:t xml:space="preserve">Numero Telefono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E55F81" w:rsidRPr="00CB3609" w:rsidRDefault="00E55F81" w:rsidP="00E55F8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 w:rsidRPr="00CB3609">
              <w:rPr>
                <w:rFonts w:ascii="Times New Roman" w:hAnsi="Times New Roman" w:cs="Times New Roman"/>
                <w:sz w:val="22"/>
                <w:szCs w:val="22"/>
              </w:rPr>
              <w:t>Indirizzo e-mail</w:t>
            </w:r>
          </w:p>
        </w:tc>
      </w:tr>
    </w:tbl>
    <w:p w:rsidR="00FA064F" w:rsidRPr="00CB3609" w:rsidRDefault="00FA064F" w:rsidP="00E224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CB3609" w:rsidRPr="00CB3609" w:rsidRDefault="00CB3609" w:rsidP="00E2243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3"/>
        <w:gridCol w:w="2261"/>
        <w:gridCol w:w="2261"/>
        <w:gridCol w:w="2261"/>
      </w:tblGrid>
      <w:tr w:rsidR="00392A2F" w:rsidRPr="00CB3609" w:rsidTr="00392A2F">
        <w:tc>
          <w:tcPr>
            <w:tcW w:w="25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Esame</w:t>
            </w: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Esame</w:t>
            </w: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</w:t>
            </w:r>
          </w:p>
        </w:tc>
      </w:tr>
      <w:tr w:rsidR="00392A2F" w:rsidRPr="00CB3609" w:rsidTr="00392A2F">
        <w:tc>
          <w:tcPr>
            <w:tcW w:w="25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92A2F" w:rsidRPr="00CB3609" w:rsidTr="00392A2F">
        <w:tc>
          <w:tcPr>
            <w:tcW w:w="25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92A2F" w:rsidRPr="00CB3609" w:rsidTr="00392A2F">
        <w:tc>
          <w:tcPr>
            <w:tcW w:w="25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92A2F" w:rsidRPr="00CB3609" w:rsidTr="00392A2F">
        <w:tc>
          <w:tcPr>
            <w:tcW w:w="25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92A2F" w:rsidRPr="00CB3609" w:rsidTr="00392A2F">
        <w:tc>
          <w:tcPr>
            <w:tcW w:w="25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92A2F" w:rsidRPr="00CB3609" w:rsidTr="00392A2F">
        <w:tc>
          <w:tcPr>
            <w:tcW w:w="25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CB3609" w:rsidRPr="00CB3609" w:rsidTr="00392A2F">
        <w:tc>
          <w:tcPr>
            <w:tcW w:w="2503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CB3609" w:rsidRPr="00CB3609" w:rsidTr="00392A2F">
        <w:tc>
          <w:tcPr>
            <w:tcW w:w="2503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CB3609" w:rsidRPr="00CB3609" w:rsidTr="00392A2F">
        <w:tc>
          <w:tcPr>
            <w:tcW w:w="2503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CB3609" w:rsidRPr="00CB3609" w:rsidTr="00392A2F">
        <w:tc>
          <w:tcPr>
            <w:tcW w:w="2503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CB3609" w:rsidRPr="00CB3609" w:rsidTr="00392A2F">
        <w:tc>
          <w:tcPr>
            <w:tcW w:w="2503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CB3609" w:rsidRPr="00CB3609" w:rsidRDefault="00CB3609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DF0BE7" w:rsidRPr="00CB3609" w:rsidTr="00392A2F">
        <w:tc>
          <w:tcPr>
            <w:tcW w:w="2503" w:type="dxa"/>
          </w:tcPr>
          <w:p w:rsidR="00DF0BE7" w:rsidRPr="00CB3609" w:rsidRDefault="00DF0BE7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DF0BE7" w:rsidRPr="00CB3609" w:rsidRDefault="00DF0BE7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DF0BE7" w:rsidRPr="00CB3609" w:rsidRDefault="00DF0BE7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DF0BE7" w:rsidRPr="00CB3609" w:rsidRDefault="00DF0BE7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DF0BE7" w:rsidRPr="00CB3609" w:rsidTr="00392A2F">
        <w:tc>
          <w:tcPr>
            <w:tcW w:w="2503" w:type="dxa"/>
          </w:tcPr>
          <w:p w:rsidR="00DF0BE7" w:rsidRPr="00CB3609" w:rsidRDefault="00DF0BE7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DF0BE7" w:rsidRPr="00CB3609" w:rsidRDefault="00DF0BE7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DF0BE7" w:rsidRPr="00CB3609" w:rsidRDefault="00DF0BE7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DF0BE7" w:rsidRPr="00CB3609" w:rsidRDefault="00DF0BE7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92A2F" w:rsidRPr="00CB3609" w:rsidTr="00392A2F">
        <w:tc>
          <w:tcPr>
            <w:tcW w:w="2503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261" w:type="dxa"/>
          </w:tcPr>
          <w:p w:rsidR="00392A2F" w:rsidRPr="00CB3609" w:rsidRDefault="00392A2F" w:rsidP="00E2243F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</w:tbl>
    <w:p w:rsidR="00BD397B" w:rsidRDefault="00BD397B" w:rsidP="00E224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D397B" w:rsidRPr="008C712C" w:rsidRDefault="008C712C" w:rsidP="00BD39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Luogo, </w:t>
      </w:r>
      <w:r w:rsidR="00BD397B" w:rsidRPr="008C712C">
        <w:rPr>
          <w:rFonts w:ascii="Times New Roman" w:eastAsia="Times New Roman" w:hAnsi="Times New Roman" w:cs="Times New Roman"/>
        </w:rPr>
        <w:t>Data</w:t>
      </w:r>
      <w:r w:rsidR="00BD397B" w:rsidRPr="008C712C">
        <w:rPr>
          <w:rFonts w:ascii="Times New Roman" w:eastAsia="Times New Roman" w:hAnsi="Times New Roman" w:cs="Times New Roman"/>
        </w:rPr>
        <w:tab/>
      </w:r>
      <w:r w:rsidR="00BD397B" w:rsidRPr="008C712C">
        <w:rPr>
          <w:rFonts w:ascii="Times New Roman" w:eastAsia="Times New Roman" w:hAnsi="Times New Roman" w:cs="Times New Roman"/>
        </w:rPr>
        <w:tab/>
      </w:r>
      <w:r w:rsidR="00BD397B" w:rsidRPr="008C712C">
        <w:rPr>
          <w:rFonts w:ascii="Times New Roman" w:eastAsia="Times New Roman" w:hAnsi="Times New Roman" w:cs="Times New Roman"/>
        </w:rPr>
        <w:tab/>
      </w:r>
      <w:r w:rsidR="00BD397B" w:rsidRPr="008C712C">
        <w:rPr>
          <w:rFonts w:ascii="Times New Roman" w:eastAsia="Times New Roman" w:hAnsi="Times New Roman" w:cs="Times New Roman"/>
        </w:rPr>
        <w:tab/>
      </w:r>
      <w:r w:rsidR="00BD397B" w:rsidRPr="008C712C">
        <w:rPr>
          <w:rFonts w:ascii="Times New Roman" w:eastAsia="Times New Roman" w:hAnsi="Times New Roman" w:cs="Times New Roman"/>
        </w:rPr>
        <w:tab/>
      </w:r>
      <w:r w:rsidR="00BD397B" w:rsidRPr="008C712C">
        <w:rPr>
          <w:rFonts w:ascii="Times New Roman" w:eastAsia="Times New Roman" w:hAnsi="Times New Roman" w:cs="Times New Roman"/>
        </w:rPr>
        <w:tab/>
      </w:r>
      <w:r w:rsidR="00BD397B" w:rsidRPr="008C712C">
        <w:rPr>
          <w:rFonts w:ascii="Times New Roman" w:eastAsia="Times New Roman" w:hAnsi="Times New Roman" w:cs="Times New Roman"/>
        </w:rPr>
        <w:tab/>
        <w:t>Firma</w:t>
      </w:r>
    </w:p>
    <w:sectPr w:rsidR="00BD397B" w:rsidRPr="008C712C" w:rsidSect="00DF0BE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44" w:rsidRDefault="00766544" w:rsidP="00F96160">
      <w:pPr>
        <w:spacing w:after="0" w:line="240" w:lineRule="auto"/>
      </w:pPr>
      <w:r>
        <w:separator/>
      </w:r>
    </w:p>
  </w:endnote>
  <w:endnote w:type="continuationSeparator" w:id="0">
    <w:p w:rsidR="00766544" w:rsidRDefault="00766544" w:rsidP="00F9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3F" w:rsidRDefault="00A6063F" w:rsidP="00A6063F">
    <w:pPr>
      <w:pStyle w:val="Pidipagina"/>
      <w:jc w:val="center"/>
      <w:rPr>
        <w:i/>
        <w:sz w:val="16"/>
        <w:szCs w:val="16"/>
      </w:rPr>
    </w:pPr>
    <w:r w:rsidRPr="00A6063F">
      <w:rPr>
        <w:i/>
        <w:sz w:val="16"/>
        <w:szCs w:val="16"/>
      </w:rPr>
      <w:t>Università della Calabria – Dipartimento di Ingegneria Meccanica, En</w:t>
    </w:r>
    <w:r>
      <w:rPr>
        <w:i/>
        <w:sz w:val="16"/>
        <w:szCs w:val="16"/>
      </w:rPr>
      <w:t>ergetica e Gestionale</w:t>
    </w:r>
  </w:p>
  <w:p w:rsidR="00A6063F" w:rsidRPr="00A6063F" w:rsidRDefault="00A6063F" w:rsidP="00A6063F">
    <w:pPr>
      <w:pStyle w:val="Pidipagina"/>
      <w:jc w:val="center"/>
      <w:rPr>
        <w:i/>
        <w:sz w:val="16"/>
        <w:szCs w:val="16"/>
      </w:rPr>
    </w:pPr>
    <w:r w:rsidRPr="00A6063F">
      <w:rPr>
        <w:i/>
        <w:sz w:val="16"/>
        <w:szCs w:val="16"/>
      </w:rPr>
      <w:t>P. Bucci</w:t>
    </w:r>
    <w:r>
      <w:rPr>
        <w:i/>
        <w:sz w:val="16"/>
        <w:szCs w:val="16"/>
      </w:rPr>
      <w:t>,</w:t>
    </w:r>
    <w:r w:rsidRPr="00A6063F">
      <w:rPr>
        <w:i/>
        <w:sz w:val="16"/>
        <w:szCs w:val="16"/>
      </w:rPr>
      <w:t xml:space="preserve"> 46/C</w:t>
    </w:r>
    <w:r>
      <w:rPr>
        <w:i/>
        <w:sz w:val="16"/>
        <w:szCs w:val="16"/>
      </w:rPr>
      <w:t xml:space="preserve"> - </w:t>
    </w:r>
    <w:r w:rsidRPr="00A6063F">
      <w:rPr>
        <w:i/>
        <w:sz w:val="16"/>
        <w:szCs w:val="16"/>
      </w:rPr>
      <w:t xml:space="preserve"> 87036 Rende (CS)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44" w:rsidRDefault="00766544" w:rsidP="00F96160">
      <w:pPr>
        <w:spacing w:after="0" w:line="240" w:lineRule="auto"/>
      </w:pPr>
      <w:r>
        <w:separator/>
      </w:r>
    </w:p>
  </w:footnote>
  <w:footnote w:type="continuationSeparator" w:id="0">
    <w:p w:rsidR="00766544" w:rsidRDefault="00766544" w:rsidP="00F9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4622"/>
      <w:gridCol w:w="2188"/>
    </w:tblGrid>
    <w:tr w:rsidR="00826465" w:rsidRPr="00A2602B" w:rsidTr="00785D79">
      <w:trPr>
        <w:trHeight w:val="1129"/>
      </w:trPr>
      <w:tc>
        <w:tcPr>
          <w:tcW w:w="2518" w:type="dxa"/>
        </w:tcPr>
        <w:p w:rsidR="00F96160" w:rsidRPr="00A2602B" w:rsidRDefault="00F96160" w:rsidP="00785D79">
          <w:pPr>
            <w:pStyle w:val="Intestazione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205105</wp:posOffset>
                </wp:positionV>
                <wp:extent cx="971550" cy="617855"/>
                <wp:effectExtent l="19050" t="0" r="0" b="0"/>
                <wp:wrapSquare wrapText="bothSides"/>
                <wp:docPr id="1" name="Immagine 5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F96160" w:rsidRPr="00A2602B" w:rsidRDefault="00F96160" w:rsidP="00785D79">
          <w:pPr>
            <w:pStyle w:val="Intestazione"/>
            <w:jc w:val="center"/>
            <w:rPr>
              <w:sz w:val="16"/>
              <w:szCs w:val="16"/>
            </w:rPr>
          </w:pPr>
        </w:p>
        <w:p w:rsidR="00F96160" w:rsidRPr="00A2602B" w:rsidRDefault="00F96160" w:rsidP="00785D79">
          <w:pPr>
            <w:pStyle w:val="Intestazione"/>
            <w:jc w:val="center"/>
            <w:rPr>
              <w:sz w:val="16"/>
              <w:szCs w:val="16"/>
            </w:rPr>
          </w:pPr>
        </w:p>
        <w:p w:rsidR="00F96160" w:rsidRPr="00A2602B" w:rsidRDefault="00F96160" w:rsidP="00785D79">
          <w:pPr>
            <w:pStyle w:val="Intestazione"/>
            <w:jc w:val="center"/>
            <w:rPr>
              <w:sz w:val="16"/>
              <w:szCs w:val="16"/>
            </w:rPr>
          </w:pPr>
        </w:p>
        <w:p w:rsidR="00F96160" w:rsidRPr="00A2602B" w:rsidRDefault="00F96160" w:rsidP="00785D79">
          <w:pPr>
            <w:pStyle w:val="Intestazione"/>
            <w:jc w:val="center"/>
            <w:rPr>
              <w:sz w:val="16"/>
              <w:szCs w:val="16"/>
            </w:rPr>
          </w:pPr>
        </w:p>
        <w:p w:rsidR="00F96160" w:rsidRPr="007E3365" w:rsidRDefault="007E3365" w:rsidP="00785D79">
          <w:pPr>
            <w:pStyle w:val="Intestazione"/>
            <w:jc w:val="center"/>
            <w:rPr>
              <w:b/>
              <w:sz w:val="24"/>
              <w:szCs w:val="24"/>
            </w:rPr>
          </w:pPr>
          <w:r w:rsidRPr="007E3365">
            <w:rPr>
              <w:b/>
              <w:sz w:val="24"/>
              <w:szCs w:val="24"/>
            </w:rPr>
            <w:t>ALLEGATO A</w:t>
          </w:r>
        </w:p>
      </w:tc>
      <w:tc>
        <w:tcPr>
          <w:tcW w:w="2304" w:type="dxa"/>
        </w:tcPr>
        <w:p w:rsidR="00F96160" w:rsidRPr="00A2602B" w:rsidRDefault="00826465" w:rsidP="00785D79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153035</wp:posOffset>
                </wp:positionV>
                <wp:extent cx="733350" cy="622300"/>
                <wp:effectExtent l="0" t="0" r="0" b="635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cal-logo-quadrat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35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96160" w:rsidRDefault="00F961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195C"/>
    <w:multiLevelType w:val="hybridMultilevel"/>
    <w:tmpl w:val="0B78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5799"/>
    <w:multiLevelType w:val="hybridMultilevel"/>
    <w:tmpl w:val="8EE6B5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7655"/>
    <w:multiLevelType w:val="hybridMultilevel"/>
    <w:tmpl w:val="5DAE4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5F"/>
    <w:rsid w:val="00026EF0"/>
    <w:rsid w:val="00062DAC"/>
    <w:rsid w:val="00067586"/>
    <w:rsid w:val="00073653"/>
    <w:rsid w:val="00082717"/>
    <w:rsid w:val="000C06A2"/>
    <w:rsid w:val="000F3949"/>
    <w:rsid w:val="001106BB"/>
    <w:rsid w:val="0015650F"/>
    <w:rsid w:val="001829B2"/>
    <w:rsid w:val="0019067F"/>
    <w:rsid w:val="001C0D16"/>
    <w:rsid w:val="001C259F"/>
    <w:rsid w:val="00205680"/>
    <w:rsid w:val="00224534"/>
    <w:rsid w:val="002457C0"/>
    <w:rsid w:val="0025406E"/>
    <w:rsid w:val="00254B1B"/>
    <w:rsid w:val="002A397D"/>
    <w:rsid w:val="002B61CF"/>
    <w:rsid w:val="002F0C84"/>
    <w:rsid w:val="002F58D9"/>
    <w:rsid w:val="00346719"/>
    <w:rsid w:val="003673E2"/>
    <w:rsid w:val="00370804"/>
    <w:rsid w:val="00392A2F"/>
    <w:rsid w:val="003B6EA7"/>
    <w:rsid w:val="003F06AC"/>
    <w:rsid w:val="004061FF"/>
    <w:rsid w:val="00424BF6"/>
    <w:rsid w:val="004829F8"/>
    <w:rsid w:val="004A4D83"/>
    <w:rsid w:val="004C3267"/>
    <w:rsid w:val="005364A9"/>
    <w:rsid w:val="00554B59"/>
    <w:rsid w:val="005C42C9"/>
    <w:rsid w:val="005D03BE"/>
    <w:rsid w:val="006737B7"/>
    <w:rsid w:val="00691020"/>
    <w:rsid w:val="00691F79"/>
    <w:rsid w:val="006A1FD2"/>
    <w:rsid w:val="006A3CB4"/>
    <w:rsid w:val="00736EF7"/>
    <w:rsid w:val="00747EA6"/>
    <w:rsid w:val="00766544"/>
    <w:rsid w:val="007A7172"/>
    <w:rsid w:val="007B17ED"/>
    <w:rsid w:val="007E3365"/>
    <w:rsid w:val="008129D2"/>
    <w:rsid w:val="00826465"/>
    <w:rsid w:val="00886710"/>
    <w:rsid w:val="008C712C"/>
    <w:rsid w:val="008F4A63"/>
    <w:rsid w:val="00903746"/>
    <w:rsid w:val="009A07AB"/>
    <w:rsid w:val="009B4242"/>
    <w:rsid w:val="009C2F3F"/>
    <w:rsid w:val="009D48DD"/>
    <w:rsid w:val="009E23DB"/>
    <w:rsid w:val="00A34C9D"/>
    <w:rsid w:val="00A46D75"/>
    <w:rsid w:val="00A6063F"/>
    <w:rsid w:val="00A63EE2"/>
    <w:rsid w:val="00A74D9B"/>
    <w:rsid w:val="00A8316B"/>
    <w:rsid w:val="00AD133C"/>
    <w:rsid w:val="00B25782"/>
    <w:rsid w:val="00B528AD"/>
    <w:rsid w:val="00B862AB"/>
    <w:rsid w:val="00BA45C6"/>
    <w:rsid w:val="00BD397B"/>
    <w:rsid w:val="00BD4DA9"/>
    <w:rsid w:val="00BE01D2"/>
    <w:rsid w:val="00BE6793"/>
    <w:rsid w:val="00C1044E"/>
    <w:rsid w:val="00C31B2A"/>
    <w:rsid w:val="00C37C1C"/>
    <w:rsid w:val="00C575D3"/>
    <w:rsid w:val="00C63552"/>
    <w:rsid w:val="00C64418"/>
    <w:rsid w:val="00C9530B"/>
    <w:rsid w:val="00CB3609"/>
    <w:rsid w:val="00CC0221"/>
    <w:rsid w:val="00CE64A9"/>
    <w:rsid w:val="00CF4E6C"/>
    <w:rsid w:val="00CF5FFA"/>
    <w:rsid w:val="00D315EB"/>
    <w:rsid w:val="00D51EB3"/>
    <w:rsid w:val="00D80370"/>
    <w:rsid w:val="00D91A0F"/>
    <w:rsid w:val="00DC6465"/>
    <w:rsid w:val="00DF0BE7"/>
    <w:rsid w:val="00E2243F"/>
    <w:rsid w:val="00E407A6"/>
    <w:rsid w:val="00E5385A"/>
    <w:rsid w:val="00E55F81"/>
    <w:rsid w:val="00E7675F"/>
    <w:rsid w:val="00EE10B6"/>
    <w:rsid w:val="00EE23CE"/>
    <w:rsid w:val="00F225C8"/>
    <w:rsid w:val="00F63B40"/>
    <w:rsid w:val="00F82070"/>
    <w:rsid w:val="00F96160"/>
    <w:rsid w:val="00FA00CB"/>
    <w:rsid w:val="00FA064F"/>
    <w:rsid w:val="00FA699A"/>
    <w:rsid w:val="00FB5C6B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2C610-BF85-4FC5-8046-C79984F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160"/>
  </w:style>
  <w:style w:type="paragraph" w:styleId="Pidipagina">
    <w:name w:val="footer"/>
    <w:basedOn w:val="Normale"/>
    <w:link w:val="PidipaginaCarattere"/>
    <w:uiPriority w:val="99"/>
    <w:unhideWhenUsed/>
    <w:rsid w:val="00F96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1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1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5E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A717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06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.gestionale.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giuseppina ambrogio</cp:lastModifiedBy>
  <cp:revision>3</cp:revision>
  <cp:lastPrinted>2016-02-22T14:28:00Z</cp:lastPrinted>
  <dcterms:created xsi:type="dcterms:W3CDTF">2017-03-02T07:47:00Z</dcterms:created>
  <dcterms:modified xsi:type="dcterms:W3CDTF">2018-03-13T09:07:00Z</dcterms:modified>
</cp:coreProperties>
</file>